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0A" w:rsidRDefault="0013670A" w:rsidP="00136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87A55" wp14:editId="3C29EA5E">
                <wp:simplePos x="0" y="0"/>
                <wp:positionH relativeFrom="column">
                  <wp:posOffset>323850</wp:posOffset>
                </wp:positionH>
                <wp:positionV relativeFrom="paragraph">
                  <wp:posOffset>73025</wp:posOffset>
                </wp:positionV>
                <wp:extent cx="1828800" cy="182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670A" w:rsidRPr="0013670A" w:rsidRDefault="0013670A" w:rsidP="0013670A">
                            <w:pPr>
                              <w:shd w:val="clear" w:color="auto" w:fill="FFFFFF"/>
                              <w:tabs>
                                <w:tab w:val="left" w:pos="375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5.5pt;margin-top:5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kMMA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" filled="f" stroked="f">
                <v:fill o:detectmouseclick="t"/>
                <v:textbox style="mso-fit-shape-to-text:t">
                  <w:txbxContent>
                    <w:p w:rsidR="0013670A" w:rsidRPr="0013670A" w:rsidRDefault="0013670A" w:rsidP="0013670A">
                      <w:pPr>
                        <w:shd w:val="clear" w:color="auto" w:fill="FFFFFF"/>
                        <w:tabs>
                          <w:tab w:val="left" w:pos="375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89E70C" wp14:editId="3271A8E0">
            <wp:simplePos x="0" y="0"/>
            <wp:positionH relativeFrom="column">
              <wp:posOffset>-13335</wp:posOffset>
            </wp:positionH>
            <wp:positionV relativeFrom="paragraph">
              <wp:posOffset>-24765</wp:posOffset>
            </wp:positionV>
            <wp:extent cx="7105650" cy="10344150"/>
            <wp:effectExtent l="0" t="0" r="0" b="0"/>
            <wp:wrapNone/>
            <wp:docPr id="2" name="Рисунок 2" descr="Предыстория 1369 Бесплатная фотография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ыстория 1369 Бесплатная фотография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70A" w:rsidRDefault="0013670A" w:rsidP="0013670A">
      <w:pPr>
        <w:shd w:val="clear" w:color="auto" w:fill="FFFFFF"/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</w:p>
    <w:p w:rsidR="0013670A" w:rsidRDefault="0013670A" w:rsidP="00136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05A0A" w:rsidRDefault="00305A0A" w:rsidP="001367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05A0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детям вести здоровый и правильный образ жизни.</w:t>
      </w:r>
    </w:p>
    <w:p w:rsidR="0013670A" w:rsidRPr="0013670A" w:rsidRDefault="0013670A" w:rsidP="001367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831DA" w:rsidRDefault="00305A0A" w:rsidP="0013670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</w:pPr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В настоящее время ведение здорового образа жизни (ЗОЖ) стало не только полезным, но и модным увлечением. Все больше людей выбирают для себя активное занятие спортом и правильное питание, которые являются залогом здоровья, хорошего самочувствия, отличн</w:t>
      </w:r>
      <w:r w:rsidR="009831D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ого настроения</w:t>
      </w:r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. </w:t>
      </w:r>
    </w:p>
    <w:p w:rsidR="00305A0A" w:rsidRPr="00305A0A" w:rsidRDefault="00305A0A" w:rsidP="0013670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К правильному образу жизни они стараются привлечь семью, детей.</w:t>
      </w:r>
    </w:p>
    <w:p w:rsidR="009831DA" w:rsidRDefault="00305A0A" w:rsidP="0013670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5A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Здоровье – это наш дар. Поэтому необходимо беречь и сохранять его с раннего детства любыми методами. </w:t>
      </w:r>
    </w:p>
    <w:p w:rsidR="00305A0A" w:rsidRPr="00305A0A" w:rsidRDefault="00305A0A" w:rsidP="0013670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A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Здоровый образ жизни для детей – основополагающий фактор физического и нравственного развития ребенка, его гармоничного существования в обществе.</w:t>
      </w:r>
    </w:p>
    <w:p w:rsidR="00305A0A" w:rsidRPr="00305A0A" w:rsidRDefault="00305A0A" w:rsidP="0013670A">
      <w:pPr>
        <w:spacing w:after="0" w:line="240" w:lineRule="auto"/>
        <w:ind w:left="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Для каждого ребенка самым главным примером и </w:t>
      </w:r>
      <w:proofErr w:type="spellStart"/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мотиватором</w:t>
      </w:r>
      <w:proofErr w:type="spellEnd"/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 xml:space="preserve"> в жизни являются родители, на которых они стремятся во всем быть похожими, поэтому здоровый образ жизни должен начинаться именно с них.</w:t>
      </w:r>
    </w:p>
    <w:p w:rsidR="00305A0A" w:rsidRPr="00305A0A" w:rsidRDefault="00305A0A" w:rsidP="0013670A">
      <w:pPr>
        <w:spacing w:after="0" w:line="240" w:lineRule="auto"/>
        <w:ind w:left="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A0A">
        <w:rPr>
          <w:rFonts w:ascii="Times New Roman" w:eastAsia="Times New Roman" w:hAnsi="Times New Roman" w:cs="Times New Roman"/>
          <w:color w:val="3E414D"/>
          <w:sz w:val="32"/>
          <w:szCs w:val="32"/>
          <w:lang w:eastAsia="ru-RU"/>
        </w:rPr>
        <w:t>Дети легко прислушиваются к советам мамы и папы, интересуются их увлечениями, а совместные занятия спортом и правильное питание всей семьей помогут вам ненавязчиво приучать к этому ребенка с ранних лет.</w:t>
      </w:r>
    </w:p>
    <w:p w:rsidR="00305A0A" w:rsidRPr="00305A0A" w:rsidRDefault="00305A0A" w:rsidP="0013670A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831DA" w:rsidRDefault="00305A0A" w:rsidP="0013670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5A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Спортивный образ жизни ведет к укреплению и здоровому развитию ребенка. Занятия физкультурой делают ребенка более выносливым и здоровым. Физические упражнения хорошо укрепляют кости, мышцы и суставы. </w:t>
      </w:r>
    </w:p>
    <w:p w:rsidR="00305A0A" w:rsidRPr="00305A0A" w:rsidRDefault="00305A0A" w:rsidP="0013670A">
      <w:pPr>
        <w:spacing w:after="0" w:line="240" w:lineRule="auto"/>
        <w:ind w:left="567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5A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Ведь современный образ жизни и неправильное питание не очень благотворно влияют на организм детей.</w:t>
      </w:r>
    </w:p>
    <w:p w:rsidR="009831DA" w:rsidRPr="00305A0A" w:rsidRDefault="00305A0A" w:rsidP="0013670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5A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Только при соблюдении всех правил по ведению здорового образа жизни можно получить хороший результат. Они помогут в будущем вам и вашим детям избежать многих проблем.</w:t>
      </w:r>
    </w:p>
    <w:p w:rsidR="00AB3C23" w:rsidRDefault="00AB3C23" w:rsidP="0013670A">
      <w:pPr>
        <w:ind w:left="567"/>
      </w:pPr>
    </w:p>
    <w:p w:rsidR="00AB3C23" w:rsidRDefault="00AB3C23" w:rsidP="00AB3C23"/>
    <w:p w:rsidR="008F3F52" w:rsidRDefault="008F3F52" w:rsidP="00AB3C23">
      <w:pPr>
        <w:ind w:firstLine="708"/>
      </w:pPr>
    </w:p>
    <w:p w:rsidR="00E4073E" w:rsidRDefault="008F3F52" w:rsidP="008F3F52">
      <w:pPr>
        <w:tabs>
          <w:tab w:val="left" w:pos="930"/>
        </w:tabs>
      </w:pPr>
      <w:r>
        <w:tab/>
      </w:r>
    </w:p>
    <w:p w:rsidR="000C6567" w:rsidRDefault="00E4073E" w:rsidP="0013670A">
      <w:pPr>
        <w:tabs>
          <w:tab w:val="left" w:pos="1635"/>
        </w:tabs>
      </w:pPr>
      <w:r>
        <w:tab/>
      </w:r>
    </w:p>
    <w:p w:rsidR="000C6567" w:rsidRDefault="000C6567" w:rsidP="000C6567"/>
    <w:p w:rsidR="000C6567" w:rsidRPr="0013670A" w:rsidRDefault="000C6567" w:rsidP="0013670A">
      <w:pPr>
        <w:tabs>
          <w:tab w:val="left" w:pos="1545"/>
        </w:tabs>
      </w:pPr>
      <w:bookmarkStart w:id="0" w:name="_GoBack"/>
      <w:bookmarkEnd w:id="0"/>
    </w:p>
    <w:sectPr w:rsidR="000C6567" w:rsidRPr="0013670A" w:rsidSect="0013670A"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7"/>
    <w:rsid w:val="00023A2E"/>
    <w:rsid w:val="000C6567"/>
    <w:rsid w:val="0013670A"/>
    <w:rsid w:val="00305A0A"/>
    <w:rsid w:val="00593E27"/>
    <w:rsid w:val="00706618"/>
    <w:rsid w:val="008F3F52"/>
    <w:rsid w:val="009831DA"/>
    <w:rsid w:val="00AB3C23"/>
    <w:rsid w:val="00D0164E"/>
    <w:rsid w:val="00E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2022-01-22T11:19:00Z</dcterms:created>
  <dcterms:modified xsi:type="dcterms:W3CDTF">2022-01-24T01:49:00Z</dcterms:modified>
</cp:coreProperties>
</file>